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074"/>
        <w:gridCol w:w="281"/>
        <w:gridCol w:w="4036"/>
        <w:gridCol w:w="653"/>
        <w:gridCol w:w="408"/>
        <w:gridCol w:w="400"/>
        <w:gridCol w:w="2440"/>
        <w:gridCol w:w="522"/>
      </w:tblGrid>
      <w:tr w:rsidR="003B29C4" w:rsidRPr="003B29C4" w14:paraId="72DDEE15" w14:textId="77777777" w:rsidTr="003B29C4">
        <w:trPr>
          <w:trHeight w:val="300"/>
        </w:trPr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DCCC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Seizoen 2025/2026 S.V.L.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23CC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30F6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1DC4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BE39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5844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35265731" w14:textId="77777777" w:rsidTr="003B29C4">
        <w:trPr>
          <w:trHeight w:val="300"/>
        </w:trPr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A37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Sponsors: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3EE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38D5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0D56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5A70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2506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22B6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2F17C713" w14:textId="77777777" w:rsidTr="003B29C4">
        <w:trPr>
          <w:trHeight w:val="300"/>
        </w:trPr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B9A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Tenue: Groen Raedt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41F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A74C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1781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844F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9960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4D1462C8" w14:textId="77777777" w:rsidTr="003B29C4">
        <w:trPr>
          <w:trHeight w:val="300"/>
        </w:trPr>
        <w:tc>
          <w:tcPr>
            <w:tcW w:w="6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FD84" w14:textId="5A8121A8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Trainingspakken:</w:t>
            </w:r>
            <w:r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3B29C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Installatiebedrijf Damen en van Leeuwen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941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CF61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AFB4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0BD7B2C9" w14:textId="77777777" w:rsidTr="003B29C4">
        <w:trPr>
          <w:trHeight w:val="300"/>
        </w:trPr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7D0E" w14:textId="26F513C2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Tassen: Rabobank Krommerij</w:t>
            </w:r>
            <w:r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</w:t>
            </w:r>
            <w:r w:rsidRPr="003B29C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streek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593B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E96D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CEE3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E7EE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6CE7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73D8E838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8CD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Nr.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899E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Datum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3BC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Wedstrijd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2E4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71D2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742F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0253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D610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588BE740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A653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B344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0DD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X (2e fase) - M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F98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AD5E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D162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551A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7847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5CF57EDE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6994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18BF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1-nov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4A40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Vriendenschaar JO9-3 - SVL JO9-2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649F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0CD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6F4B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6C5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DBCA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38778B89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E41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18BC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8-nov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A2DD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JO9-2 - VRC JO9-3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C575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1D2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408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43E8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D73A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6D96882C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DAD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3C4D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15-nov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39C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Jonathan JO9-5 - SVL JO9-2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5F09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AAA5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55A2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EB95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BB20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06E633D9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001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2363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22-nov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786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Aurora JOP-1 - SVL JO9-2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4044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4EB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80E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DCE4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D3AB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657DC498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AE73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879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29-nov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038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JO9-2 - Delta Sports JO9-8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328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FD2B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4732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0435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4431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619B46D6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EF49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84DC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6-dec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AE6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CDW JO9-3 - SVL JO9-2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C3D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BC3E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70E3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908E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5421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354D6097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593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1B73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13-dec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D26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JO9-2 - Bunnik JO9-3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D27E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2F7F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0191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D6D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D4AA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75A0DBC9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4ABB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EBE2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11F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XX (3e fase) - 0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35C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3050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4900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59F9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582F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1991D4CE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B09F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8E50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31-jan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8900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JO9-2 - SVMM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9B17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B63F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502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3A8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CC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5443A1FD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9365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31C7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7-mrt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7FF3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Hooglanderveen JO9-10 - SVLJ O9-2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7341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66B2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8B9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D9E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2A2B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42EB518E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561B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1290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14-mrt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0676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VVZA JO9-3 - SVLJ O9-2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C924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2F9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6318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4705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403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40E312C2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95EB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3056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21-mrt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368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JO9-2 - Renswoude JO9-2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8001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9197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FE90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9055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0BA8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18E423E8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7770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F129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28-mrt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73D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SVLJ O9-2 - DOSC JO9-4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8638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1C6F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C588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F23C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BCFE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5FD9C8BD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47A3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EF37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D0E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(4e fase) - 04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CFB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4FF5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57DA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04C3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7A04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5F8FF02A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D9F8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DABB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11-apr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176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JO9-2 - DOVO JO9-5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40E8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B523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C3AC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940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6B4C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2682CD19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65E2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6040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9-mei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463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DVSA JO9-1 - SVL JO9-2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E3C7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38CA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5BA6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C6F8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05D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7EE91AC5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FB72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0335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16-mei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C3F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JO9-2 -DEV Doorn JO9-5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0F62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F9F7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70F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8835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1B1E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3CF472A3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05B4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BA42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31-mei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571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JO9-2 - Scherpenzeel JO9-1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AA0E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A45E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765A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2A1E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AF6B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367E1F0D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BE18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6141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DFD8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2427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DF54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A0B0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4D7D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8E2D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280E73F9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133C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B2A6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599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635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2C57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EBBC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54F3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DD52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72BEA7EB" w14:textId="77777777" w:rsidTr="003B29C4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E17C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3D91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D69E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374D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5EE2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031B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F826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C5BC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63D50C00" w14:textId="77777777" w:rsidTr="003B29C4">
        <w:trPr>
          <w:trHeight w:val="300"/>
        </w:trPr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CE6C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wedstrijden competitie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B60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7473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0DB5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BFDC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Topscorer S.V.L. JO9-2</w:t>
            </w:r>
          </w:p>
        </w:tc>
      </w:tr>
      <w:tr w:rsidR="003B29C4" w:rsidRPr="003B29C4" w14:paraId="6919C9B2" w14:textId="77777777" w:rsidTr="003B29C4">
        <w:trPr>
          <w:trHeight w:val="300"/>
        </w:trPr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34DD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Aantal wedstrijden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EC75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2D2D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0E1D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1E4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Stan van Leeuwen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E53A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65</w:t>
            </w:r>
          </w:p>
        </w:tc>
      </w:tr>
      <w:tr w:rsidR="003B29C4" w:rsidRPr="003B29C4" w14:paraId="22CDC872" w14:textId="77777777" w:rsidTr="003B29C4">
        <w:trPr>
          <w:trHeight w:val="300"/>
        </w:trPr>
        <w:tc>
          <w:tcPr>
            <w:tcW w:w="587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9386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Gewonnen Wedstrijden </w:t>
            </w: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37B2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9476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42D1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1E7E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Thijs Verhoeckx</w:t>
            </w:r>
          </w:p>
        </w:tc>
        <w:tc>
          <w:tcPr>
            <w:tcW w:w="5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CE6C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</w:tr>
      <w:tr w:rsidR="003B29C4" w:rsidRPr="003B29C4" w14:paraId="22C0006E" w14:textId="77777777" w:rsidTr="003B29C4">
        <w:trPr>
          <w:trHeight w:val="300"/>
        </w:trPr>
        <w:tc>
          <w:tcPr>
            <w:tcW w:w="1843" w:type="dxa"/>
            <w:gridSpan w:val="3"/>
            <w:shd w:val="clear" w:color="auto" w:fill="auto"/>
            <w:noWrap/>
            <w:vAlign w:val="bottom"/>
            <w:hideMark/>
          </w:tcPr>
          <w:p w14:paraId="4B8F94A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Gelijk gespeeld</w:t>
            </w:r>
          </w:p>
        </w:tc>
        <w:tc>
          <w:tcPr>
            <w:tcW w:w="4036" w:type="dxa"/>
            <w:shd w:val="clear" w:color="auto" w:fill="auto"/>
            <w:noWrap/>
            <w:vAlign w:val="bottom"/>
            <w:hideMark/>
          </w:tcPr>
          <w:p w14:paraId="5E45CEC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71BD1BD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8" w:type="dxa"/>
            <w:shd w:val="clear" w:color="auto" w:fill="auto"/>
            <w:noWrap/>
            <w:vAlign w:val="bottom"/>
            <w:hideMark/>
          </w:tcPr>
          <w:p w14:paraId="414A00C6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F0C7FD9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D91927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Morris Bouwhorst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4AC5830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</w:tr>
      <w:tr w:rsidR="003B29C4" w:rsidRPr="003B29C4" w14:paraId="52DFB027" w14:textId="77777777" w:rsidTr="003B29C4">
        <w:trPr>
          <w:trHeight w:val="300"/>
        </w:trPr>
        <w:tc>
          <w:tcPr>
            <w:tcW w:w="587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516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Verloren wedstrijden </w:t>
            </w:r>
          </w:p>
        </w:tc>
        <w:tc>
          <w:tcPr>
            <w:tcW w:w="6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D2C6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DC49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94A3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334B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Bram Kos</w:t>
            </w:r>
          </w:p>
        </w:tc>
        <w:tc>
          <w:tcPr>
            <w:tcW w:w="5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8450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</w:tr>
      <w:tr w:rsidR="003B29C4" w:rsidRPr="003B29C4" w14:paraId="69BED1F3" w14:textId="77777777" w:rsidTr="003B29C4">
        <w:trPr>
          <w:trHeight w:val="300"/>
        </w:trPr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9FC2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punten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BC4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D1B9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8F8F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2344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91A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Max Kats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F5CE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3B29C4" w:rsidRPr="003B29C4" w14:paraId="684D66D6" w14:textId="77777777" w:rsidTr="003B29C4">
        <w:trPr>
          <w:trHeight w:val="300"/>
        </w:trPr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49B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voor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F327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EF91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63B1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6B3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Jack Verkerk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2F17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3B29C4" w:rsidRPr="003B29C4" w14:paraId="2F15FBF7" w14:textId="77777777" w:rsidTr="003B29C4">
        <w:trPr>
          <w:trHeight w:val="300"/>
        </w:trPr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5A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Doelpunten tegen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5FB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1C55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D407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E0C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Eigen doelpunt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93D5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3B29C4" w:rsidRPr="003B29C4" w14:paraId="5598EAE4" w14:textId="77777777" w:rsidTr="003B29C4">
        <w:trPr>
          <w:trHeight w:val="300"/>
        </w:trPr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054C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voor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3B41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6,75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1630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06A8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1EFE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C672" w14:textId="77777777" w:rsidR="003B29C4" w:rsidRPr="003B29C4" w:rsidRDefault="003B29C4" w:rsidP="003B29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B29C4" w:rsidRPr="003B29C4" w14:paraId="726652BD" w14:textId="77777777" w:rsidTr="003B29C4">
        <w:trPr>
          <w:trHeight w:val="300"/>
        </w:trPr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00B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tegen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8A03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4,94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5AC6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34ED" w14:textId="77777777" w:rsidR="003B29C4" w:rsidRPr="003B29C4" w:rsidRDefault="003B29C4" w:rsidP="003B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172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0FB3" w14:textId="77777777" w:rsidR="003B29C4" w:rsidRPr="003B29C4" w:rsidRDefault="003B29C4" w:rsidP="003B29C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B29C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108</w:t>
            </w:r>
          </w:p>
        </w:tc>
      </w:tr>
    </w:tbl>
    <w:p w14:paraId="2B38D0B7" w14:textId="77777777" w:rsidR="003B29C4" w:rsidRDefault="003B29C4"/>
    <w:p w14:paraId="1091D44C" w14:textId="77777777" w:rsidR="003B29C4" w:rsidRPr="003B29C4" w:rsidRDefault="003B29C4" w:rsidP="003B29C4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>SVL JO9 – 2 Seizoen 2025-2026.</w:t>
      </w:r>
    </w:p>
    <w:p w14:paraId="458A1D55" w14:textId="77777777" w:rsidR="003B29C4" w:rsidRPr="003B29C4" w:rsidRDefault="003B29C4" w:rsidP="003B29C4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>Sponsors:</w:t>
      </w:r>
    </w:p>
    <w:p w14:paraId="5E9428C8" w14:textId="77777777" w:rsidR="003B29C4" w:rsidRPr="003B29C4" w:rsidRDefault="003B29C4" w:rsidP="003B29C4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>Tenue: Groene Readt Makelaars en Rentmeesters</w:t>
      </w: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>Trainingspakken:</w:t>
      </w: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</w:p>
    <w:p w14:paraId="74ED77DD" w14:textId="77777777" w:rsidR="003B29C4" w:rsidRPr="003B29C4" w:rsidRDefault="003B29C4" w:rsidP="003B29C4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3B29C4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 xml:space="preserve">Tassen: </w:t>
      </w:r>
    </w:p>
    <w:tbl>
      <w:tblPr>
        <w:tblW w:w="9416" w:type="dxa"/>
        <w:tblLook w:val="04A0" w:firstRow="1" w:lastRow="0" w:firstColumn="1" w:lastColumn="0" w:noHBand="0" w:noVBand="1"/>
      </w:tblPr>
      <w:tblGrid>
        <w:gridCol w:w="8188"/>
        <w:gridCol w:w="992"/>
        <w:gridCol w:w="32"/>
        <w:gridCol w:w="204"/>
      </w:tblGrid>
      <w:tr w:rsidR="003B29C4" w:rsidRPr="003B29C4" w14:paraId="0FBAE5D0" w14:textId="77777777" w:rsidTr="00933314">
        <w:trPr>
          <w:gridAfter w:val="1"/>
          <w:wAfter w:w="204" w:type="dxa"/>
        </w:trPr>
        <w:tc>
          <w:tcPr>
            <w:tcW w:w="8188" w:type="dxa"/>
          </w:tcPr>
          <w:p w14:paraId="551C591D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  <w:p w14:paraId="3B9382E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Oefenwedstrijden</w:t>
            </w:r>
          </w:p>
        </w:tc>
        <w:tc>
          <w:tcPr>
            <w:tcW w:w="1024" w:type="dxa"/>
            <w:gridSpan w:val="2"/>
          </w:tcPr>
          <w:p w14:paraId="2510C74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5B7086" w14:paraId="47A31A7E" w14:textId="77777777" w:rsidTr="00996053">
        <w:trPr>
          <w:gridAfter w:val="1"/>
          <w:wAfter w:w="204" w:type="dxa"/>
        </w:trPr>
        <w:tc>
          <w:tcPr>
            <w:tcW w:w="8188" w:type="dxa"/>
          </w:tcPr>
          <w:p w14:paraId="100F1450" w14:textId="77777777" w:rsidR="003B29C4" w:rsidRPr="007C5D5B" w:rsidRDefault="003B29C4" w:rsidP="00933314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2D8AF9EF" w14:textId="77777777" w:rsidR="003B29C4" w:rsidRPr="007C5D5B" w:rsidRDefault="003B29C4" w:rsidP="00933314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3B29C4" w:rsidRPr="003B29C4" w14:paraId="5AA60BEE" w14:textId="77777777" w:rsidTr="00996053">
        <w:trPr>
          <w:gridAfter w:val="1"/>
          <w:wAfter w:w="204" w:type="dxa"/>
        </w:trPr>
        <w:tc>
          <w:tcPr>
            <w:tcW w:w="8188" w:type="dxa"/>
          </w:tcPr>
          <w:p w14:paraId="573C375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28 februari 2026 SVL JO9-2 – HDS JO9-1</w:t>
            </w:r>
          </w:p>
        </w:tc>
        <w:tc>
          <w:tcPr>
            <w:tcW w:w="1024" w:type="dxa"/>
            <w:gridSpan w:val="2"/>
          </w:tcPr>
          <w:p w14:paraId="3C2460E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16</w:t>
            </w:r>
          </w:p>
        </w:tc>
      </w:tr>
      <w:tr w:rsidR="003B29C4" w:rsidRPr="003B29C4" w14:paraId="73357530" w14:textId="77777777" w:rsidTr="00996053">
        <w:trPr>
          <w:gridAfter w:val="1"/>
          <w:wAfter w:w="204" w:type="dxa"/>
        </w:trPr>
        <w:tc>
          <w:tcPr>
            <w:tcW w:w="8188" w:type="dxa"/>
          </w:tcPr>
          <w:p w14:paraId="2F24820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1x, Bram 1x, Jack Verkerk 1x.</w:t>
            </w:r>
          </w:p>
        </w:tc>
        <w:tc>
          <w:tcPr>
            <w:tcW w:w="1024" w:type="dxa"/>
            <w:gridSpan w:val="2"/>
          </w:tcPr>
          <w:p w14:paraId="269D14D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7F358A3B" w14:textId="77777777" w:rsidTr="00933314">
        <w:tc>
          <w:tcPr>
            <w:tcW w:w="8188" w:type="dxa"/>
          </w:tcPr>
          <w:p w14:paraId="64DDA0A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  <w:p w14:paraId="25692E5D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Competitiewedstrijden.</w:t>
            </w:r>
          </w:p>
        </w:tc>
        <w:tc>
          <w:tcPr>
            <w:tcW w:w="992" w:type="dxa"/>
          </w:tcPr>
          <w:p w14:paraId="4F247DC0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236" w:type="dxa"/>
            <w:gridSpan w:val="2"/>
          </w:tcPr>
          <w:p w14:paraId="45F9120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457524E6" w14:textId="77777777" w:rsidTr="00933314">
        <w:tc>
          <w:tcPr>
            <w:tcW w:w="8188" w:type="dxa"/>
          </w:tcPr>
          <w:p w14:paraId="4404E4A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4de klasse Zwaluwen jeugd X (2de fase) M</w:t>
            </w:r>
          </w:p>
        </w:tc>
        <w:tc>
          <w:tcPr>
            <w:tcW w:w="992" w:type="dxa"/>
          </w:tcPr>
          <w:p w14:paraId="0AC4D82D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236" w:type="dxa"/>
            <w:gridSpan w:val="2"/>
          </w:tcPr>
          <w:p w14:paraId="3CA5F35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45D19276" w14:textId="77777777" w:rsidTr="00996053">
        <w:tc>
          <w:tcPr>
            <w:tcW w:w="8188" w:type="dxa"/>
          </w:tcPr>
          <w:p w14:paraId="3A1572A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63DC6E7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236" w:type="dxa"/>
            <w:gridSpan w:val="2"/>
          </w:tcPr>
          <w:p w14:paraId="1A86F0D3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7D1DDA72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13ECA17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 november 2025 Vriendenschaar JO9-3 – SVL JO9-2</w:t>
            </w:r>
          </w:p>
        </w:tc>
        <w:tc>
          <w:tcPr>
            <w:tcW w:w="992" w:type="dxa"/>
          </w:tcPr>
          <w:p w14:paraId="77FB41F2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3</w:t>
            </w:r>
          </w:p>
        </w:tc>
      </w:tr>
      <w:tr w:rsidR="003B29C4" w:rsidRPr="003B29C4" w14:paraId="4A63E2DE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7D52393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2x, Morris Bouwhorst 1x.</w:t>
            </w:r>
          </w:p>
        </w:tc>
        <w:tc>
          <w:tcPr>
            <w:tcW w:w="992" w:type="dxa"/>
          </w:tcPr>
          <w:p w14:paraId="566A62F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57BF43E3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75033483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17028BF0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36E982E4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5F9C432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8 november 2025 SVL JO9-2 – VRC JO9-3</w:t>
            </w:r>
          </w:p>
        </w:tc>
        <w:tc>
          <w:tcPr>
            <w:tcW w:w="992" w:type="dxa"/>
          </w:tcPr>
          <w:p w14:paraId="08C98B16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 – 2</w:t>
            </w:r>
          </w:p>
        </w:tc>
      </w:tr>
      <w:tr w:rsidR="003B29C4" w:rsidRPr="003B29C4" w14:paraId="7308EFE8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374F2BA3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3x, Thijs Verhoeckx 1x, Eigen doelpunt 1x.</w:t>
            </w:r>
          </w:p>
        </w:tc>
        <w:tc>
          <w:tcPr>
            <w:tcW w:w="992" w:type="dxa"/>
          </w:tcPr>
          <w:p w14:paraId="7349D8A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5FCB74D6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38E87983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498A7586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350F8F98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1B4E29C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15 november 2025 Jonathan  JO9-5 – SVL JO9-2</w:t>
            </w:r>
          </w:p>
        </w:tc>
        <w:tc>
          <w:tcPr>
            <w:tcW w:w="992" w:type="dxa"/>
          </w:tcPr>
          <w:p w14:paraId="20A6AB8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 – 7</w:t>
            </w:r>
          </w:p>
        </w:tc>
      </w:tr>
      <w:tr w:rsidR="003B29C4" w:rsidRPr="003B29C4" w14:paraId="60274733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3104987B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4x, Morris Bouwhorst 2x, Thijs Verhoeckx 1x.</w:t>
            </w:r>
          </w:p>
        </w:tc>
        <w:tc>
          <w:tcPr>
            <w:tcW w:w="992" w:type="dxa"/>
          </w:tcPr>
          <w:p w14:paraId="185A6D7E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3C17765F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5DE353DB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7514DAB6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74BEE9D1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6B24F6E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22 november 2025 Auror JO9-1 – SVL JO9-2</w:t>
            </w:r>
          </w:p>
        </w:tc>
        <w:tc>
          <w:tcPr>
            <w:tcW w:w="992" w:type="dxa"/>
          </w:tcPr>
          <w:p w14:paraId="0420ADF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 – 12</w:t>
            </w:r>
          </w:p>
        </w:tc>
      </w:tr>
      <w:tr w:rsidR="003B29C4" w:rsidRPr="003B29C4" w14:paraId="3ECAE6E3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5B1CF840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8x, Morris Bouwhorst 2x, Max Kats 2x.</w:t>
            </w:r>
          </w:p>
        </w:tc>
        <w:tc>
          <w:tcPr>
            <w:tcW w:w="992" w:type="dxa"/>
          </w:tcPr>
          <w:p w14:paraId="016C9CE0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230E611B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09085E13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210DA20C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0EF0909A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79B00BDE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29 novmber 2025 SVL JO9-2 – Delta Sports JO9-8</w:t>
            </w:r>
          </w:p>
        </w:tc>
        <w:tc>
          <w:tcPr>
            <w:tcW w:w="992" w:type="dxa"/>
          </w:tcPr>
          <w:p w14:paraId="71C4334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 – 1</w:t>
            </w:r>
          </w:p>
        </w:tc>
      </w:tr>
      <w:tr w:rsidR="003B29C4" w:rsidRPr="003B29C4" w14:paraId="0D21876D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3DE81B0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5x, Morris Bouwhorst 1x, Thijs Verhoeckx 1x, Bram Kos 1x.</w:t>
            </w:r>
          </w:p>
        </w:tc>
        <w:tc>
          <w:tcPr>
            <w:tcW w:w="992" w:type="dxa"/>
          </w:tcPr>
          <w:p w14:paraId="0C6155B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09017F80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5A551A7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0DE44396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7ABBB5A4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19851936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6 december 2025 CDW JO9-3 – SVL JO9-2</w:t>
            </w:r>
          </w:p>
        </w:tc>
        <w:tc>
          <w:tcPr>
            <w:tcW w:w="992" w:type="dxa"/>
          </w:tcPr>
          <w:p w14:paraId="2224D99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5</w:t>
            </w:r>
          </w:p>
        </w:tc>
      </w:tr>
      <w:tr w:rsidR="003B29C4" w:rsidRPr="003B29C4" w14:paraId="64F578EE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0E343B3C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3x, Thijs Verhoeckx 2x.</w:t>
            </w:r>
          </w:p>
        </w:tc>
        <w:tc>
          <w:tcPr>
            <w:tcW w:w="992" w:type="dxa"/>
          </w:tcPr>
          <w:p w14:paraId="04D11A9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770BE1CD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382D222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3683BD8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586BD6BB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1DE260EC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13 december 2025 SVL JO9-2 – Bunnik JO9-3</w:t>
            </w:r>
          </w:p>
        </w:tc>
        <w:tc>
          <w:tcPr>
            <w:tcW w:w="992" w:type="dxa"/>
          </w:tcPr>
          <w:p w14:paraId="10AD037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 – 5</w:t>
            </w:r>
          </w:p>
        </w:tc>
      </w:tr>
      <w:tr w:rsidR="003B29C4" w:rsidRPr="003B29C4" w14:paraId="759F3BD1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3C19BB9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Jack Verkerk 1x, Thijs Verhoeckx 3x, Morris Bouwhorst 3x, Stan van Leeuwen 3x.</w:t>
            </w:r>
          </w:p>
        </w:tc>
        <w:tc>
          <w:tcPr>
            <w:tcW w:w="992" w:type="dxa"/>
          </w:tcPr>
          <w:p w14:paraId="423E932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628631E3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78C6B12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79879C5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0A5DBA52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5134C1C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 3e fase.</w:t>
            </w:r>
          </w:p>
        </w:tc>
        <w:tc>
          <w:tcPr>
            <w:tcW w:w="992" w:type="dxa"/>
          </w:tcPr>
          <w:p w14:paraId="6FFAFA3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3C0CA60A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48C1810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4e klasse XX (3e fase) -06</w:t>
            </w:r>
          </w:p>
        </w:tc>
        <w:tc>
          <w:tcPr>
            <w:tcW w:w="992" w:type="dxa"/>
          </w:tcPr>
          <w:p w14:paraId="427FCDF2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4615DEBC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4C4AA16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661EC91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7658B099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500EA88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31 januari 2026 SVL JO9-2 – SVMM JO9-1</w:t>
            </w:r>
          </w:p>
        </w:tc>
        <w:tc>
          <w:tcPr>
            <w:tcW w:w="992" w:type="dxa"/>
          </w:tcPr>
          <w:p w14:paraId="5D64929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 – 5</w:t>
            </w:r>
          </w:p>
        </w:tc>
      </w:tr>
      <w:tr w:rsidR="003B29C4" w:rsidRPr="003B29C4" w14:paraId="10F879E7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437BE68D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9x, Max Kats 1x, Bram Kos 1x, Thijs Verhoeckx 1x.</w:t>
            </w:r>
          </w:p>
        </w:tc>
        <w:tc>
          <w:tcPr>
            <w:tcW w:w="992" w:type="dxa"/>
          </w:tcPr>
          <w:p w14:paraId="03488A90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2FB4F070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2769404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0BD2C3F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694B2476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4B78CF6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7 maart 2026 Hooglanderveen JO9-10 – SVL JO9-2</w:t>
            </w:r>
          </w:p>
        </w:tc>
        <w:tc>
          <w:tcPr>
            <w:tcW w:w="992" w:type="dxa"/>
          </w:tcPr>
          <w:p w14:paraId="74B89C2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6</w:t>
            </w:r>
          </w:p>
        </w:tc>
      </w:tr>
      <w:tr w:rsidR="003B29C4" w:rsidRPr="003B29C4" w14:paraId="63136FCE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02C2A7CD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3x, Thijs Verhoeckx 3x.</w:t>
            </w:r>
          </w:p>
        </w:tc>
        <w:tc>
          <w:tcPr>
            <w:tcW w:w="992" w:type="dxa"/>
          </w:tcPr>
          <w:p w14:paraId="00AC0A4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5F94E26D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7BB52823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6FD1D2E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429996D6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6DBF48D6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14 maart 2026 VVZA JO9-3 – SVL JO9-2</w:t>
            </w:r>
          </w:p>
        </w:tc>
        <w:tc>
          <w:tcPr>
            <w:tcW w:w="992" w:type="dxa"/>
          </w:tcPr>
          <w:p w14:paraId="5E5A206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7</w:t>
            </w:r>
          </w:p>
        </w:tc>
      </w:tr>
      <w:tr w:rsidR="003B29C4" w:rsidRPr="003B29C4" w14:paraId="0EE7BAD9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193C68E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3x, Bram Kos 1x, Thijs Veerhoeckx 3x.</w:t>
            </w:r>
          </w:p>
        </w:tc>
        <w:tc>
          <w:tcPr>
            <w:tcW w:w="992" w:type="dxa"/>
          </w:tcPr>
          <w:p w14:paraId="3D916BF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2480C5F1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6AF7E1A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4299E206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31406F6F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7B36662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21 maart 2026 SVLJ O9-2 – Renswoude JO9-2</w:t>
            </w:r>
          </w:p>
        </w:tc>
        <w:tc>
          <w:tcPr>
            <w:tcW w:w="992" w:type="dxa"/>
          </w:tcPr>
          <w:p w14:paraId="70F9911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 – 5</w:t>
            </w:r>
          </w:p>
        </w:tc>
      </w:tr>
      <w:tr w:rsidR="003B29C4" w:rsidRPr="003B29C4" w14:paraId="45FEF36F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0FFFB8D6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3x, Thijs Verhoeckx 2x.</w:t>
            </w:r>
          </w:p>
        </w:tc>
        <w:tc>
          <w:tcPr>
            <w:tcW w:w="992" w:type="dxa"/>
          </w:tcPr>
          <w:p w14:paraId="6062B678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3AD3B4C5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60CDBAFF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4F8BA20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142DFE17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66CAB55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28 maart 2026 SVL JO9-2 – DOSC JO9-4</w:t>
            </w:r>
          </w:p>
        </w:tc>
        <w:tc>
          <w:tcPr>
            <w:tcW w:w="992" w:type="dxa"/>
          </w:tcPr>
          <w:p w14:paraId="099AD6C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 – 3</w:t>
            </w:r>
          </w:p>
        </w:tc>
      </w:tr>
      <w:tr w:rsidR="003B29C4" w:rsidRPr="003B29C4" w14:paraId="7C2A19DF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43796683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6x, Bram Kos 1x.</w:t>
            </w:r>
          </w:p>
        </w:tc>
        <w:tc>
          <w:tcPr>
            <w:tcW w:w="992" w:type="dxa"/>
          </w:tcPr>
          <w:p w14:paraId="235E853C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4B6186C9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762F805C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175C4F7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6099B961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777C9ED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 4e fase.</w:t>
            </w:r>
          </w:p>
        </w:tc>
        <w:tc>
          <w:tcPr>
            <w:tcW w:w="992" w:type="dxa"/>
          </w:tcPr>
          <w:p w14:paraId="02E68570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0FD4D031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0469B81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4e klasse (4e fase) - 04</w:t>
            </w:r>
          </w:p>
        </w:tc>
        <w:tc>
          <w:tcPr>
            <w:tcW w:w="992" w:type="dxa"/>
          </w:tcPr>
          <w:p w14:paraId="66C788B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25D84EEE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7243970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2604EBD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41C44459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7658C04C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11 april 2026 SVL JO9-2 – DOVO JO9-5</w:t>
            </w:r>
          </w:p>
        </w:tc>
        <w:tc>
          <w:tcPr>
            <w:tcW w:w="992" w:type="dxa"/>
          </w:tcPr>
          <w:p w14:paraId="45D61A8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7</w:t>
            </w:r>
          </w:p>
        </w:tc>
      </w:tr>
      <w:tr w:rsidR="003B29C4" w:rsidRPr="003B29C4" w14:paraId="7BF439F4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217ED09E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3x, Bram Kos 1x.</w:t>
            </w:r>
          </w:p>
        </w:tc>
        <w:tc>
          <w:tcPr>
            <w:tcW w:w="992" w:type="dxa"/>
          </w:tcPr>
          <w:p w14:paraId="1915FF6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010E2B08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63604B8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003EB76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68BB5AEC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17959220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9 mei 2026 DSVA JO9-1 – SVL JO9-2</w:t>
            </w:r>
          </w:p>
        </w:tc>
        <w:tc>
          <w:tcPr>
            <w:tcW w:w="992" w:type="dxa"/>
          </w:tcPr>
          <w:p w14:paraId="60138AA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 – 5</w:t>
            </w:r>
          </w:p>
        </w:tc>
      </w:tr>
      <w:tr w:rsidR="003B29C4" w:rsidRPr="003B29C4" w14:paraId="58B1877A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769BEE4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4x, Thijs Vernooij 1x.</w:t>
            </w:r>
          </w:p>
        </w:tc>
        <w:tc>
          <w:tcPr>
            <w:tcW w:w="992" w:type="dxa"/>
          </w:tcPr>
          <w:p w14:paraId="571195ED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149BED68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2DA7401E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04538ED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0E38FF4B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3CEF68B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lastRenderedPageBreak/>
              <w:t>Zaterdag 16 mei 2026 SVL JO9-2 – DEV Doorn JO9-5</w:t>
            </w:r>
          </w:p>
        </w:tc>
        <w:tc>
          <w:tcPr>
            <w:tcW w:w="992" w:type="dxa"/>
          </w:tcPr>
          <w:p w14:paraId="4790848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9</w:t>
            </w:r>
          </w:p>
        </w:tc>
      </w:tr>
      <w:tr w:rsidR="003B29C4" w:rsidRPr="003B29C4" w14:paraId="7058DE0F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3BA6A854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 van Leeuwen 2x, Morris Bouwhorst 1x.</w:t>
            </w:r>
          </w:p>
        </w:tc>
        <w:tc>
          <w:tcPr>
            <w:tcW w:w="992" w:type="dxa"/>
          </w:tcPr>
          <w:p w14:paraId="03946E51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11A9526B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1C4BCDFA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2" w:type="dxa"/>
          </w:tcPr>
          <w:p w14:paraId="2329B249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3B29C4" w:rsidRPr="003B29C4" w14:paraId="732E758B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27CB99AE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30 mei 2026 SVL JO9-2 – Scherpenzeel JO9-1</w:t>
            </w:r>
          </w:p>
        </w:tc>
        <w:tc>
          <w:tcPr>
            <w:tcW w:w="992" w:type="dxa"/>
          </w:tcPr>
          <w:p w14:paraId="48D374A3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 – 6</w:t>
            </w:r>
          </w:p>
        </w:tc>
      </w:tr>
      <w:tr w:rsidR="003B29C4" w:rsidRPr="003B29C4" w14:paraId="0C03DF01" w14:textId="77777777" w:rsidTr="00996053">
        <w:trPr>
          <w:gridAfter w:val="2"/>
          <w:wAfter w:w="236" w:type="dxa"/>
        </w:trPr>
        <w:tc>
          <w:tcPr>
            <w:tcW w:w="8188" w:type="dxa"/>
          </w:tcPr>
          <w:p w14:paraId="586037A7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3B29C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Thijs Verhoeckx 4x, Stan van Leeuwen 4x, Bram Kos 1x.</w:t>
            </w:r>
          </w:p>
        </w:tc>
        <w:tc>
          <w:tcPr>
            <w:tcW w:w="992" w:type="dxa"/>
          </w:tcPr>
          <w:p w14:paraId="7E43D9B5" w14:textId="77777777" w:rsidR="003B29C4" w:rsidRPr="003B29C4" w:rsidRDefault="003B29C4" w:rsidP="003B29C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</w:tbl>
    <w:p w14:paraId="0298DDD7" w14:textId="77777777" w:rsidR="003B29C4" w:rsidRDefault="003B29C4"/>
    <w:sectPr w:rsidR="003B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C4"/>
    <w:rsid w:val="003B29C4"/>
    <w:rsid w:val="00693F82"/>
    <w:rsid w:val="009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AB44"/>
  <w15:chartTrackingRefBased/>
  <w15:docId w15:val="{FABA4425-ABA9-46CB-B459-E3E591F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2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2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2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2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2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2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2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2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2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2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2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29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29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29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29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29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29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2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2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2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29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29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29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2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29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2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584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Henzen</dc:creator>
  <cp:keywords/>
  <dc:description/>
  <cp:lastModifiedBy>Henzen</cp:lastModifiedBy>
  <cp:revision>2</cp:revision>
  <dcterms:created xsi:type="dcterms:W3CDTF">2026-07-13T09:13:00Z</dcterms:created>
  <dcterms:modified xsi:type="dcterms:W3CDTF">2026-07-13T09:17:00Z</dcterms:modified>
</cp:coreProperties>
</file>